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C7A55" w14:textId="5A9A0A86" w:rsidR="002B2E7F" w:rsidRDefault="005872A6" w:rsidP="005872A6">
      <w:pPr>
        <w:jc w:val="center"/>
      </w:pPr>
      <w:r>
        <w:rPr>
          <w:noProof/>
        </w:rPr>
        <w:drawing>
          <wp:inline distT="0" distB="0" distL="0" distR="0" wp14:anchorId="6292940A" wp14:editId="4FE34949">
            <wp:extent cx="2298700" cy="1135742"/>
            <wp:effectExtent l="0" t="0" r="0" b="0"/>
            <wp:docPr id="1" name="Obrázek 1" descr="Obsah obrázku černá, snímek obrazovky, Písmo, Grafik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černá, snímek obrazovky, Písmo, Grafika&#10;&#10;Obsah generovaný pomocí AI může být nesprávný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906" cy="114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BD3E5" w14:textId="77777777" w:rsidR="0087442C" w:rsidRDefault="0087442C" w:rsidP="0087442C">
      <w:pPr>
        <w:jc w:val="center"/>
      </w:pPr>
    </w:p>
    <w:p w14:paraId="0C846FDC" w14:textId="53FBDEEA" w:rsidR="0087442C" w:rsidRDefault="002B4154" w:rsidP="005872A6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PROTOKOL O VRÁCENÍ ZBOŽÍ</w:t>
      </w:r>
    </w:p>
    <w:p w14:paraId="527BEFD6" w14:textId="77777777" w:rsidR="0087442C" w:rsidRDefault="0087442C" w:rsidP="0087442C">
      <w:pPr>
        <w:jc w:val="center"/>
        <w:rPr>
          <w:b/>
          <w:bCs/>
          <w:sz w:val="32"/>
          <w:szCs w:val="32"/>
          <w:u w:val="single"/>
        </w:rPr>
      </w:pPr>
    </w:p>
    <w:p w14:paraId="38071816" w14:textId="4F6F85F2" w:rsidR="0087442C" w:rsidRDefault="0087442C" w:rsidP="0087442C">
      <w:pPr>
        <w:rPr>
          <w:b/>
          <w:bCs/>
        </w:rPr>
      </w:pPr>
      <w:r w:rsidRPr="0087442C">
        <w:rPr>
          <w:b/>
          <w:bCs/>
        </w:rPr>
        <w:t xml:space="preserve">Zákazník: </w:t>
      </w:r>
    </w:p>
    <w:p w14:paraId="37DB8A96" w14:textId="6EBA860A" w:rsidR="0087442C" w:rsidRDefault="0087442C" w:rsidP="0087442C">
      <w:r w:rsidRPr="0087442C">
        <w:t>Jméno a příjmení:</w:t>
      </w:r>
      <w:r>
        <w:t xml:space="preserve"> …………………………………………………………………………………………………………</w:t>
      </w:r>
    </w:p>
    <w:p w14:paraId="3669F3F4" w14:textId="1717B812" w:rsidR="0087442C" w:rsidRDefault="0087442C" w:rsidP="0087442C">
      <w:r>
        <w:t>Adresa: ……………………………………………………………………………………………………………………….</w:t>
      </w:r>
    </w:p>
    <w:p w14:paraId="28998A96" w14:textId="2700195C" w:rsidR="0087442C" w:rsidRDefault="0087442C" w:rsidP="0087442C">
      <w:r>
        <w:t>Telefon: ……………………………………………………………………………………………………………………….</w:t>
      </w:r>
    </w:p>
    <w:p w14:paraId="3FC0FC8C" w14:textId="14241D1C" w:rsidR="0087442C" w:rsidRDefault="0087442C" w:rsidP="0087442C">
      <w:r>
        <w:t>E-mail: 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FE51E27" w14:textId="77777777" w:rsidR="0087442C" w:rsidRDefault="0087442C" w:rsidP="0087442C"/>
    <w:p w14:paraId="348BE441" w14:textId="0511CB93" w:rsidR="0087442C" w:rsidRDefault="0087442C" w:rsidP="0087442C">
      <w:r>
        <w:t>Číslo objednávky: ………………………………………………………………………………………………………….</w:t>
      </w:r>
    </w:p>
    <w:p w14:paraId="2CFB4B99" w14:textId="340FCFD1" w:rsidR="00B648B5" w:rsidRDefault="003A0EBB" w:rsidP="0087442C">
      <w:r>
        <w:t xml:space="preserve">Číslo bankovního účtu </w:t>
      </w:r>
      <w:r w:rsidR="00505717">
        <w:t>pro vrácen</w:t>
      </w:r>
      <w:r w:rsidR="00FB4F65">
        <w:t>í</w:t>
      </w:r>
      <w:r w:rsidR="00505717">
        <w:t xml:space="preserve"> platby</w:t>
      </w:r>
      <w:r w:rsidR="00132994">
        <w:t xml:space="preserve"> </w:t>
      </w:r>
      <w:proofErr w:type="gramStart"/>
      <w:r w:rsidR="00132994">
        <w:rPr>
          <w:lang w:val="en-GB"/>
        </w:rPr>
        <w:t xml:space="preserve">* </w:t>
      </w:r>
      <w:r w:rsidR="00505717">
        <w:t>:</w:t>
      </w:r>
      <w:proofErr w:type="gramEnd"/>
      <w:r w:rsidR="00505717">
        <w:t xml:space="preserve"> ………………………………………………………</w:t>
      </w:r>
      <w:r w:rsidR="00B648B5">
        <w:t>………………</w:t>
      </w:r>
    </w:p>
    <w:p w14:paraId="31D4F7B0" w14:textId="78897B26" w:rsidR="0087442C" w:rsidRDefault="005B6508" w:rsidP="0087442C">
      <w:r>
        <w:t>Vrácený</w:t>
      </w:r>
      <w:r w:rsidR="0087442C">
        <w:t xml:space="preserve"> výrobek: ……………………………………………………………………………………………………</w:t>
      </w:r>
      <w:proofErr w:type="gramStart"/>
      <w:r w:rsidR="00C531F3">
        <w:t>…….</w:t>
      </w:r>
      <w:proofErr w:type="gramEnd"/>
      <w:r w:rsidR="00C531F3">
        <w:t>.</w:t>
      </w:r>
    </w:p>
    <w:p w14:paraId="2BA3B124" w14:textId="7C49B857" w:rsidR="0087442C" w:rsidRDefault="00FE7D7A" w:rsidP="0087442C">
      <w:r>
        <w:t>Důvod vrácení (nepovinné)</w:t>
      </w:r>
      <w:r w:rsidR="0087442C">
        <w:t>:</w:t>
      </w:r>
      <w:r w:rsidR="000C054A">
        <w:t xml:space="preserve"> ……………………………</w:t>
      </w:r>
      <w:proofErr w:type="gramStart"/>
      <w:r w:rsidR="000C054A">
        <w:t>…….</w:t>
      </w:r>
      <w:proofErr w:type="gramEnd"/>
      <w:r w:rsidR="0087442C">
        <w:t>…………………………………………………………………………………………</w:t>
      </w:r>
      <w:proofErr w:type="gramStart"/>
      <w:r w:rsidR="0087442C">
        <w:t>…….</w:t>
      </w:r>
      <w:proofErr w:type="gramEnd"/>
      <w:r w:rsidR="0087442C">
        <w:t>.</w:t>
      </w:r>
    </w:p>
    <w:p w14:paraId="4A3C8D53" w14:textId="6E515DC9" w:rsidR="0087442C" w:rsidRDefault="0087442C" w:rsidP="0087442C">
      <w:r>
        <w:t>…………………………………………………………………………………………………………………………………….</w:t>
      </w:r>
    </w:p>
    <w:p w14:paraId="4CB0242F" w14:textId="5CCCB1B4" w:rsidR="0087442C" w:rsidRDefault="007C6B8A" w:rsidP="008744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CA1C09" wp14:editId="53611768">
                <wp:simplePos x="0" y="0"/>
                <wp:positionH relativeFrom="column">
                  <wp:posOffset>-266700</wp:posOffset>
                </wp:positionH>
                <wp:positionV relativeFrom="paragraph">
                  <wp:posOffset>133350</wp:posOffset>
                </wp:positionV>
                <wp:extent cx="7162800" cy="1619250"/>
                <wp:effectExtent l="0" t="0" r="19050" b="19050"/>
                <wp:wrapNone/>
                <wp:docPr id="1080468485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1619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5BE07" id="Obdélník 1" o:spid="_x0000_s1026" style="position:absolute;margin-left:-21pt;margin-top:10.5pt;width:564pt;height:127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" fillcolor="#d8d8d8 [2732]" strokecolor="black [3213]" strokeweight="1pt"/>
            </w:pict>
          </mc:Fallback>
        </mc:AlternateContent>
      </w:r>
    </w:p>
    <w:p w14:paraId="00788DD3" w14:textId="20257676" w:rsidR="0087442C" w:rsidRDefault="0087442C" w:rsidP="0087442C">
      <w:r w:rsidRPr="0087442C">
        <w:rPr>
          <w:b/>
          <w:bCs/>
        </w:rPr>
        <w:t xml:space="preserve">Vyřízení </w:t>
      </w:r>
      <w:r w:rsidR="0094720D">
        <w:rPr>
          <w:b/>
          <w:bCs/>
        </w:rPr>
        <w:t>vrácení</w:t>
      </w:r>
      <w:r>
        <w:t xml:space="preserve"> (vyplňuje </w:t>
      </w:r>
      <w:r w:rsidR="00FB4F65">
        <w:t>e-shop</w:t>
      </w:r>
      <w:r>
        <w:t>):</w:t>
      </w:r>
    </w:p>
    <w:p w14:paraId="59838B72" w14:textId="2A492917" w:rsidR="0087442C" w:rsidRDefault="00FB4F65" w:rsidP="00AD58C3">
      <w:pPr>
        <w:pStyle w:val="Odstavecseseznamem"/>
        <w:numPr>
          <w:ilvl w:val="0"/>
          <w:numId w:val="2"/>
        </w:numPr>
      </w:pPr>
      <w:r>
        <w:t>Vrácena celá kupní cena</w:t>
      </w:r>
    </w:p>
    <w:p w14:paraId="180D93B0" w14:textId="0C5B6C27" w:rsidR="00AD58C3" w:rsidRDefault="00FB4F65" w:rsidP="00AD58C3">
      <w:pPr>
        <w:pStyle w:val="Odstavecseseznamem"/>
        <w:numPr>
          <w:ilvl w:val="0"/>
          <w:numId w:val="2"/>
        </w:numPr>
      </w:pPr>
      <w:r>
        <w:t>Vrácena část kupní ceny (důvod</w:t>
      </w:r>
      <w:r w:rsidR="00BD6076">
        <w:t>)</w:t>
      </w:r>
      <w:r w:rsidR="00451781">
        <w:t>: ……………………………………………</w:t>
      </w:r>
      <w:proofErr w:type="gramStart"/>
      <w:r w:rsidR="00451781">
        <w:t>……</w:t>
      </w:r>
      <w:r w:rsidR="00934432">
        <w:t>.</w:t>
      </w:r>
      <w:proofErr w:type="gramEnd"/>
      <w:r w:rsidR="00451781">
        <w:t>………………………</w:t>
      </w:r>
      <w:r w:rsidR="0015034D">
        <w:t>…</w:t>
      </w:r>
      <w:r w:rsidR="00451781">
        <w:t>)</w:t>
      </w:r>
    </w:p>
    <w:p w14:paraId="6657FB96" w14:textId="01289150" w:rsidR="00AD58C3" w:rsidRDefault="00451781" w:rsidP="00AD58C3">
      <w:pPr>
        <w:pStyle w:val="Odstavecseseznamem"/>
        <w:numPr>
          <w:ilvl w:val="0"/>
          <w:numId w:val="2"/>
        </w:numPr>
      </w:pPr>
      <w:proofErr w:type="gramStart"/>
      <w:r>
        <w:t>Neuznáno</w:t>
      </w:r>
      <w:r w:rsidR="00934432">
        <w:t xml:space="preserve"> - </w:t>
      </w:r>
      <w:r w:rsidR="003C33A2">
        <w:t>výrobek</w:t>
      </w:r>
      <w:proofErr w:type="gramEnd"/>
      <w:r w:rsidR="003C33A2">
        <w:t xml:space="preserve"> jeví známky poškození/používání</w:t>
      </w:r>
      <w:r>
        <w:t xml:space="preserve"> (důvod</w:t>
      </w:r>
      <w:r w:rsidR="00BD6076">
        <w:t>)</w:t>
      </w:r>
      <w:r>
        <w:t>:</w:t>
      </w:r>
      <w:r w:rsidR="004E2BCE">
        <w:t xml:space="preserve"> </w:t>
      </w:r>
      <w:r>
        <w:t>.................................</w:t>
      </w:r>
      <w:r w:rsidR="0015034D">
        <w:t>...</w:t>
      </w:r>
      <w:r>
        <w:t>....</w:t>
      </w:r>
      <w:r w:rsidR="00B648B5">
        <w:t>.)</w:t>
      </w:r>
    </w:p>
    <w:p w14:paraId="50D3C1E8" w14:textId="77777777" w:rsidR="00BD6076" w:rsidRDefault="00BD6076" w:rsidP="00BD6076">
      <w:pPr>
        <w:pStyle w:val="Odstavecseseznamem"/>
      </w:pPr>
    </w:p>
    <w:p w14:paraId="3AE8EDAA" w14:textId="21B28C93" w:rsidR="00132994" w:rsidRDefault="00AD58C3" w:rsidP="00AD58C3">
      <w:r w:rsidRPr="0052065C">
        <w:t xml:space="preserve">Datum vyřízení </w:t>
      </w:r>
      <w:r w:rsidR="00132994" w:rsidRPr="0052065C">
        <w:t>vrácení</w:t>
      </w:r>
      <w:r w:rsidRPr="0052065C">
        <w:t>:</w:t>
      </w:r>
      <w:r>
        <w:rPr>
          <w:b/>
          <w:bCs/>
        </w:rPr>
        <w:t xml:space="preserve"> </w:t>
      </w:r>
      <w:r>
        <w:t>………………………</w:t>
      </w:r>
      <w:r w:rsidR="0052065C">
        <w:t>……</w:t>
      </w:r>
      <w:r w:rsidR="0015034D">
        <w:t xml:space="preserve">.   </w:t>
      </w:r>
      <w:r w:rsidRPr="0052065C">
        <w:t>Podpis odpovědné osoby:</w:t>
      </w:r>
      <w:r>
        <w:rPr>
          <w:b/>
          <w:bCs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</w:t>
      </w:r>
    </w:p>
    <w:p w14:paraId="529B9228" w14:textId="77777777" w:rsidR="00132994" w:rsidRDefault="00132994" w:rsidP="00AD58C3"/>
    <w:p w14:paraId="5C5DC2D4" w14:textId="77777777" w:rsidR="0015034D" w:rsidRDefault="0015034D" w:rsidP="00AD58C3"/>
    <w:p w14:paraId="7B31A70B" w14:textId="77777777" w:rsidR="001E35A8" w:rsidRDefault="001E35A8" w:rsidP="00AD58C3">
      <w:pPr>
        <w:rPr>
          <w:b/>
          <w:bCs/>
        </w:rPr>
      </w:pPr>
    </w:p>
    <w:p w14:paraId="15104259" w14:textId="135366FB" w:rsidR="0015034D" w:rsidRDefault="0015034D" w:rsidP="00AD58C3">
      <w:r w:rsidRPr="0052065C">
        <w:rPr>
          <w:b/>
          <w:bCs/>
        </w:rPr>
        <w:t>Datum:</w:t>
      </w:r>
      <w:r>
        <w:t xml:space="preserve"> …………………………………………</w:t>
      </w:r>
      <w:r w:rsidR="001E35A8">
        <w:t>…………….</w:t>
      </w:r>
    </w:p>
    <w:p w14:paraId="64CA3265" w14:textId="77777777" w:rsidR="0052065C" w:rsidRDefault="0052065C" w:rsidP="00AD58C3"/>
    <w:p w14:paraId="176EC287" w14:textId="68568032" w:rsidR="000753FE" w:rsidRDefault="0015034D" w:rsidP="00AD58C3">
      <w:r w:rsidRPr="0052065C">
        <w:rPr>
          <w:b/>
          <w:bCs/>
        </w:rPr>
        <w:t>Podpis zákazníka:</w:t>
      </w:r>
      <w:r>
        <w:t xml:space="preserve"> …………………………</w:t>
      </w:r>
      <w:r w:rsidR="001E35A8">
        <w:t>…………….</w:t>
      </w:r>
    </w:p>
    <w:p w14:paraId="1493797F" w14:textId="77777777" w:rsidR="00271386" w:rsidRDefault="00271386" w:rsidP="00AD58C3"/>
    <w:p w14:paraId="5E7AE1FD" w14:textId="3C16FD4B" w:rsidR="00132994" w:rsidRPr="00132994" w:rsidRDefault="00132994" w:rsidP="00132994">
      <w:r>
        <w:rPr>
          <w:lang w:val="en-GB"/>
        </w:rPr>
        <w:t>*</w:t>
      </w:r>
      <w:r w:rsidR="0022458A">
        <w:rPr>
          <w:lang w:val="en-GB"/>
        </w:rPr>
        <w:t xml:space="preserve"> </w:t>
      </w:r>
      <w:r>
        <w:t xml:space="preserve">platí </w:t>
      </w:r>
      <w:r w:rsidR="0022458A">
        <w:t>pouze pro Českou re</w:t>
      </w:r>
      <w:r w:rsidR="00705F63">
        <w:t xml:space="preserve">publiku. U zahraničních nákupů </w:t>
      </w:r>
      <w:r w:rsidR="003C33A2">
        <w:t>s</w:t>
      </w:r>
      <w:r w:rsidR="00705F63">
        <w:t xml:space="preserve">e platba vrací </w:t>
      </w:r>
      <w:r w:rsidR="008E4EA0">
        <w:t>vždy</w:t>
      </w:r>
      <w:r w:rsidR="00705F63">
        <w:t xml:space="preserve"> na platební kartu</w:t>
      </w:r>
      <w:r w:rsidR="008E4EA0">
        <w:t>, ze které byla platba provedena.</w:t>
      </w:r>
    </w:p>
    <w:sectPr w:rsidR="00132994" w:rsidRPr="00132994" w:rsidSect="001329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258B2"/>
    <w:multiLevelType w:val="hybridMultilevel"/>
    <w:tmpl w:val="ED987A22"/>
    <w:lvl w:ilvl="0" w:tplc="982A0F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32B7D"/>
    <w:multiLevelType w:val="hybridMultilevel"/>
    <w:tmpl w:val="1FB487D6"/>
    <w:lvl w:ilvl="0" w:tplc="B68A71A4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E0A75"/>
    <w:multiLevelType w:val="hybridMultilevel"/>
    <w:tmpl w:val="CEA2A1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427058">
    <w:abstractNumId w:val="2"/>
  </w:num>
  <w:num w:numId="2" w16cid:durableId="342559802">
    <w:abstractNumId w:val="1"/>
  </w:num>
  <w:num w:numId="3" w16cid:durableId="22295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2C"/>
    <w:rsid w:val="00001EA2"/>
    <w:rsid w:val="000753FE"/>
    <w:rsid w:val="000C054A"/>
    <w:rsid w:val="00132994"/>
    <w:rsid w:val="0015034D"/>
    <w:rsid w:val="001A53F2"/>
    <w:rsid w:val="001E35A8"/>
    <w:rsid w:val="0022458A"/>
    <w:rsid w:val="00271386"/>
    <w:rsid w:val="002B2E7F"/>
    <w:rsid w:val="002B4154"/>
    <w:rsid w:val="003A0EBB"/>
    <w:rsid w:val="003C33A2"/>
    <w:rsid w:val="00451781"/>
    <w:rsid w:val="004E2BCE"/>
    <w:rsid w:val="00505717"/>
    <w:rsid w:val="0052065C"/>
    <w:rsid w:val="00563602"/>
    <w:rsid w:val="005872A6"/>
    <w:rsid w:val="005B6508"/>
    <w:rsid w:val="00705F63"/>
    <w:rsid w:val="007C6B8A"/>
    <w:rsid w:val="0087442C"/>
    <w:rsid w:val="008E4EA0"/>
    <w:rsid w:val="00934432"/>
    <w:rsid w:val="0094720D"/>
    <w:rsid w:val="00AD58C3"/>
    <w:rsid w:val="00B648B5"/>
    <w:rsid w:val="00B91D30"/>
    <w:rsid w:val="00BD6076"/>
    <w:rsid w:val="00BF2912"/>
    <w:rsid w:val="00C531F3"/>
    <w:rsid w:val="00D26D31"/>
    <w:rsid w:val="00DA62C6"/>
    <w:rsid w:val="00FA07CD"/>
    <w:rsid w:val="00FB4F65"/>
    <w:rsid w:val="00FE7D7A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9213"/>
  <w15:chartTrackingRefBased/>
  <w15:docId w15:val="{FAE2D52A-B560-4A67-A412-7B4A2E23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4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4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4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4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4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4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4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4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4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4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4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4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442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442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44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44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44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44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74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4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74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74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74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744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7442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7442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4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442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744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Rybová</dc:creator>
  <cp:keywords/>
  <dc:description/>
  <cp:lastModifiedBy>Veronika Rybová</cp:lastModifiedBy>
  <cp:revision>28</cp:revision>
  <cp:lastPrinted>2025-09-05T09:38:00Z</cp:lastPrinted>
  <dcterms:created xsi:type="dcterms:W3CDTF">2025-09-05T08:07:00Z</dcterms:created>
  <dcterms:modified xsi:type="dcterms:W3CDTF">2025-09-05T10:29:00Z</dcterms:modified>
</cp:coreProperties>
</file>